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085/PK/PA-FSR/VIII/2024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PT.Tirta Sari Surya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Pasir Jaya km6 kelurahan kuantan baru,kecamatan rengat kabupaten indragi hulu provinsi riau</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Tanah Kosong, dengan luas 269 m²,</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Pasir Jaya Km. 5,7, Kelurahan Kuantan Babu, Kecamatan Rengat, Kabupaten Indragiri Hulu, Provinsi Riau.</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