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024/PK/PA-FSR/II/2025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 Hardi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faisal.hardi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Karya Wisata, Kelurahan Gedung Johor, Kecamatan Medan Johor, Kota Medan, Provinsi Sumatera Utara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